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97405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b/>
          <w:sz w:val="52"/>
          <w:u w:val="single"/>
        </w:rPr>
        <w:t>ORAUKWU BROTHERS IN ANGOLA</w:t>
      </w:r>
    </w:p>
    <w:p w14:paraId="45949EDC">
      <w:pPr>
        <w:spacing w:after="200" w:line="276" w:lineRule="auto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b/>
          <w:sz w:val="32"/>
          <w:u w:val="single"/>
        </w:rPr>
        <w:t>CHAIRMAN: BENJAMIN CHINEYE NWOYE 931287998</w:t>
      </w:r>
    </w:p>
    <w:p w14:paraId="719F3CDB">
      <w:pPr>
        <w:spacing w:after="200" w:line="276" w:lineRule="auto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b/>
          <w:sz w:val="32"/>
          <w:u w:val="single"/>
        </w:rPr>
        <w:t>SECRETARY: UDEGBUNAM PETER 934933733</w:t>
      </w:r>
    </w:p>
    <w:p w14:paraId="04EE882F">
      <w:pPr>
        <w:spacing w:after="200" w:line="276" w:lineRule="auto"/>
        <w:rPr>
          <w:rFonts w:ascii="Calibri" w:hAnsi="Calibri" w:eastAsia="Calibri" w:cs="Calibri"/>
          <w:b/>
          <w:sz w:val="32"/>
        </w:rPr>
      </w:pPr>
    </w:p>
    <w:p w14:paraId="4DEB38D5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1. ONWUGHALU PRINCEWILL CHUKWUDI</w:t>
      </w:r>
    </w:p>
    <w:p w14:paraId="53F02157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2. BENJAMIN CHINENYE NWOYE</w:t>
      </w:r>
    </w:p>
    <w:p w14:paraId="3E3BD7E7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3. ONUORA IFEANYI ANTHONY</w:t>
      </w:r>
    </w:p>
    <w:p w14:paraId="18D695D5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4. UDEGBUNAM PETER SUNDAY</w:t>
      </w:r>
    </w:p>
    <w:p w14:paraId="7B3EC8D8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5. UDEGBUNAM CHIKAODIRI OGECHUKWU MARY</w:t>
      </w:r>
    </w:p>
    <w:p w14:paraId="32ABF6B6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6. NWAEZE FELIX JAMES</w:t>
      </w:r>
    </w:p>
    <w:p w14:paraId="0A2481DB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7. OBODODIKE EBUKA VALENTINE</w:t>
      </w:r>
    </w:p>
    <w:p w14:paraId="35966AF4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8. AFAMEFUNA AMAMCHUKWU KAMMELU</w:t>
      </w:r>
    </w:p>
    <w:p w14:paraId="6691D58D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9. OKECHUKWU LINUS CHIDULUE</w:t>
      </w:r>
    </w:p>
    <w:p w14:paraId="03BA63EF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10. OKECHUKWU CHINENYE MARY GLORIA</w:t>
      </w:r>
    </w:p>
    <w:p w14:paraId="209875E8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11. OBIORA IFEANYI PATRICK</w:t>
      </w:r>
    </w:p>
    <w:p w14:paraId="13F013F5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12. FRANCIS BARTHOLOMEW NWIKE</w:t>
      </w:r>
    </w:p>
    <w:p w14:paraId="7C3A6D33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13. TOBECHUKWU PETER ANYAEGBU</w:t>
      </w:r>
    </w:p>
    <w:p w14:paraId="687C3D81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14. OGBACHALU IFEANYI SIMEON</w:t>
      </w:r>
    </w:p>
    <w:p w14:paraId="015060FF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15. UCHUAKA TOCHUKWU PAUL</w:t>
      </w:r>
    </w:p>
    <w:p w14:paraId="03A5D608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16. EZUMBA OBICHUKWU VALENTINE</w:t>
      </w:r>
    </w:p>
    <w:p w14:paraId="7049F0B5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17. ONUORAH SYVESTER MMADUABUCHUKWU</w:t>
      </w:r>
    </w:p>
    <w:p w14:paraId="6E56B491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1</w:t>
      </w:r>
      <w:r>
        <w:rPr>
          <w:rFonts w:hint="default" w:ascii="Cambria" w:hAnsi="Cambria" w:eastAsia="Cambria" w:cs="Cambria"/>
          <w:sz w:val="28"/>
          <w:lang w:val="en-US"/>
        </w:rPr>
        <w:t>8</w:t>
      </w:r>
      <w:r>
        <w:rPr>
          <w:rFonts w:ascii="Cambria" w:hAnsi="Cambria" w:eastAsia="Cambria" w:cs="Cambria"/>
          <w:sz w:val="28"/>
        </w:rPr>
        <w:t>. CHINENYE CHARITY EZENWA</w:t>
      </w:r>
    </w:p>
    <w:p w14:paraId="0B715CC1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hint="default" w:ascii="Cambria" w:hAnsi="Cambria" w:eastAsia="Cambria" w:cs="Cambria"/>
          <w:sz w:val="28"/>
          <w:lang w:val="en-US"/>
        </w:rPr>
        <w:t>19</w:t>
      </w:r>
      <w:r>
        <w:rPr>
          <w:rFonts w:ascii="Cambria" w:hAnsi="Cambria" w:eastAsia="Cambria" w:cs="Cambria"/>
          <w:sz w:val="28"/>
        </w:rPr>
        <w:t>. CHISOM STANLEY EZENWAMADU</w:t>
      </w:r>
    </w:p>
    <w:p w14:paraId="767360EA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  <w:r>
        <w:rPr>
          <w:rFonts w:ascii="Cambria" w:hAnsi="Cambria" w:eastAsia="Cambria" w:cs="Cambria"/>
          <w:sz w:val="28"/>
        </w:rPr>
        <w:t>2</w:t>
      </w:r>
      <w:r>
        <w:rPr>
          <w:rFonts w:hint="default" w:ascii="Cambria" w:hAnsi="Cambria" w:eastAsia="Cambria" w:cs="Cambria"/>
          <w:sz w:val="28"/>
          <w:lang w:val="en-US"/>
        </w:rPr>
        <w:t>0</w:t>
      </w:r>
      <w:r>
        <w:rPr>
          <w:rFonts w:ascii="Cambria" w:hAnsi="Cambria" w:eastAsia="Cambria" w:cs="Cambria"/>
          <w:sz w:val="28"/>
        </w:rPr>
        <w:t>. OGBACHALU CHRISTOPHER ELOCHUKWU</w:t>
      </w:r>
    </w:p>
    <w:p w14:paraId="08565A47">
      <w:pPr>
        <w:spacing w:after="200" w:line="276" w:lineRule="auto"/>
        <w:jc w:val="both"/>
        <w:rPr>
          <w:rFonts w:hint="default" w:ascii="Cambria" w:hAnsi="Cambria" w:eastAsia="Cambria" w:cs="Cambria"/>
          <w:sz w:val="28"/>
          <w:lang w:val="en-US"/>
        </w:rPr>
      </w:pPr>
      <w:r>
        <w:rPr>
          <w:rFonts w:hint="default" w:ascii="Cambria" w:hAnsi="Cambria" w:eastAsia="Cambria" w:cs="Cambria"/>
          <w:sz w:val="28"/>
          <w:lang w:val="en-US"/>
        </w:rPr>
        <w:t>21</w:t>
      </w:r>
      <w:bookmarkStart w:id="0" w:name="_GoBack"/>
      <w:bookmarkEnd w:id="0"/>
      <w:r>
        <w:rPr>
          <w:rFonts w:hint="default" w:ascii="Cambria" w:hAnsi="Cambria" w:eastAsia="Cambria" w:cs="Cambria"/>
          <w:sz w:val="28"/>
          <w:lang w:val="en-US"/>
        </w:rPr>
        <w:t>. EZENNIA CHINONSO RAYMOND</w:t>
      </w:r>
    </w:p>
    <w:p w14:paraId="4359E872">
      <w:pPr>
        <w:spacing w:after="200" w:line="276" w:lineRule="auto"/>
        <w:jc w:val="both"/>
        <w:rPr>
          <w:rFonts w:ascii="Cambria" w:hAnsi="Cambria" w:eastAsia="Cambria" w:cs="Cambria"/>
          <w:sz w:val="28"/>
        </w:rPr>
      </w:pPr>
    </w:p>
    <w:p w14:paraId="6B372591">
      <w:pPr>
        <w:spacing w:after="200" w:line="276" w:lineRule="auto"/>
        <w:rPr>
          <w:rFonts w:ascii="Calibri" w:hAnsi="Calibri" w:eastAsia="Calibri" w:cs="Calibri"/>
          <w:b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F26"/>
    <w:rsid w:val="00094F26"/>
    <w:rsid w:val="00AB58AC"/>
    <w:rsid w:val="023F6FA5"/>
    <w:rsid w:val="5F156E8F"/>
    <w:rsid w:val="6F74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119</Words>
  <Characters>679</Characters>
  <Lines>5</Lines>
  <Paragraphs>1</Paragraphs>
  <TotalTime>58</TotalTime>
  <ScaleCrop>false</ScaleCrop>
  <LinksUpToDate>false</LinksUpToDate>
  <CharactersWithSpaces>797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2023-09-30T11:21:00Z</dcterms:created>
  <dc:creator>Administrador</dc:creator>
  <cp:lastModifiedBy>Administrador</cp:lastModifiedBy>
  <dcterms:modified xsi:type="dcterms:W3CDTF">2025-12-19T09:56:46Z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D074B898D5114DA8B36CE9BACDA17E71_13</vt:lpwstr>
  </property>
</Properties>
</file>